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02923A7B" w:rsidR="00B018C8" w:rsidRPr="00B43F0B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C037F0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A16DE6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BIRŽELIO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3</w:t>
      </w:r>
      <w:r w:rsidR="00A16DE6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0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32C78BBF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B1186E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 w:rsidR="00A16DE6">
        <w:rPr>
          <w:rFonts w:ascii="Times New Roman" w:eastAsia="Times New Roman" w:hAnsi="Times New Roman" w:cs="Times New Roman"/>
          <w:sz w:val="24"/>
          <w:szCs w:val="24"/>
          <w:lang w:val="lt-LT"/>
        </w:rPr>
        <w:t>liepos</w:t>
      </w:r>
      <w:r w:rsidR="00B1186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1</w:t>
      </w:r>
      <w:r w:rsidR="00C037F0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2A44A32A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pavadinimas: </w:t>
      </w:r>
      <w:r w:rsidR="00B1186E">
        <w:rPr>
          <w:rFonts w:ascii="Times New Roman" w:hAnsi="Times New Roman" w:cs="Times New Roman"/>
          <w:sz w:val="24"/>
          <w:szCs w:val="24"/>
          <w:lang w:val="lt-LT"/>
        </w:rPr>
        <w:t>San</w:t>
      </w:r>
      <w:r w:rsidR="00A16DE6">
        <w:rPr>
          <w:rFonts w:ascii="Times New Roman" w:hAnsi="Times New Roman" w:cs="Times New Roman"/>
          <w:sz w:val="24"/>
          <w:szCs w:val="24"/>
          <w:lang w:val="lt-LT"/>
        </w:rPr>
        <w:t>takos ugdymo centras</w:t>
      </w:r>
      <w:r w:rsidR="00FC0115" w:rsidRPr="00B43F0B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7004538D" w14:textId="2622EDF7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B1186E">
        <w:rPr>
          <w:rFonts w:ascii="Times New Roman" w:hAnsi="Times New Roman" w:cs="Times New Roman"/>
          <w:sz w:val="24"/>
          <w:szCs w:val="24"/>
          <w:lang w:val="lt-LT"/>
        </w:rPr>
        <w:t>190983964</w:t>
      </w:r>
    </w:p>
    <w:p w14:paraId="71063CA9" w14:textId="05D94E72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B1186E">
        <w:rPr>
          <w:rFonts w:ascii="Times New Roman" w:hAnsi="Times New Roman" w:cs="Times New Roman"/>
          <w:sz w:val="24"/>
          <w:szCs w:val="24"/>
          <w:lang w:val="lt-LT"/>
        </w:rPr>
        <w:t>Kulikausko g. 17, LT – 76281 Šiauliai</w:t>
      </w:r>
    </w:p>
    <w:p w14:paraId="4065B270" w14:textId="1DDB12E6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paskirtis: </w:t>
      </w:r>
      <w:r w:rsidR="004D5531">
        <w:rPr>
          <w:rFonts w:ascii="Times New Roman" w:hAnsi="Times New Roman" w:cs="Times New Roman"/>
          <w:sz w:val="24"/>
          <w:szCs w:val="24"/>
          <w:lang w:val="lt-LT"/>
        </w:rPr>
        <w:t>pagrindinės mokyklos tipo specialioji mokykla sveikatos problemų turintiems mokiniams, kodas 31232180. Kita mokyklos paskirtis – ikimokyklinio ugdymo grupės mokykla sveikatos problemų turintiems vaikams, kodas 31114180 .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4204CE7" w14:textId="04E83299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 xml:space="preserve">savivaldybės biudžeto 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švietimo prieinamumo ir kokybės užtikrinimo programa (08)</w:t>
      </w:r>
      <w:r w:rsidR="00FC0115"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.</w:t>
      </w:r>
    </w:p>
    <w:p w14:paraId="187B518D" w14:textId="37FC668B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savivaldybės biudžeto ir kitos lėšos</w:t>
      </w:r>
      <w:r w:rsidRPr="00B43F0B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. </w:t>
      </w:r>
    </w:p>
    <w:p w14:paraId="153901FF" w14:textId="63F6D10A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FC0115" w:rsidRPr="00B43F0B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B43F0B">
        <w:rPr>
          <w:rFonts w:ascii="Times New Roman" w:hAnsi="Times New Roman" w:cs="Times New Roman"/>
          <w:i/>
          <w:iCs/>
          <w:color w:val="000000"/>
          <w:lang w:val="lt-LT"/>
        </w:rPr>
        <w:t>Ketvirtinį ataskaitų rinkinį sudaro Taisyklių 2.1, 2.2 ir 2.3</w:t>
      </w:r>
      <w:r w:rsidR="00FC0115" w:rsidRPr="00B43F0B">
        <w:rPr>
          <w:rFonts w:ascii="Times New Roman" w:hAnsi="Times New Roman" w:cs="Times New Roman"/>
          <w:i/>
          <w:iCs/>
          <w:color w:val="000000"/>
          <w:vertAlign w:val="superscript"/>
          <w:lang w:val="lt-LT"/>
        </w:rPr>
        <w:t>1</w:t>
      </w:r>
      <w:r w:rsidR="00FC0115" w:rsidRPr="00B43F0B">
        <w:rPr>
          <w:rFonts w:ascii="Times New Roman" w:hAnsi="Times New Roman" w:cs="Times New Roman"/>
          <w:b/>
          <w:bCs/>
          <w:i/>
          <w:iCs/>
          <w:color w:val="000000"/>
          <w:vertAlign w:val="superscript"/>
          <w:lang w:val="lt-LT"/>
        </w:rPr>
        <w:t> </w:t>
      </w:r>
      <w:r w:rsidR="00FC0115" w:rsidRPr="00B43F0B">
        <w:rPr>
          <w:rFonts w:ascii="Times New Roman" w:hAnsi="Times New Roman" w:cs="Times New Roman"/>
          <w:i/>
          <w:iCs/>
          <w:color w:val="000000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012AAAEF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8F4C3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DB112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birželio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3</w:t>
      </w:r>
      <w:r w:rsidR="00DB112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0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88659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151 </w:t>
      </w:r>
      <w:r w:rsidR="00056F0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992</w:t>
      </w:r>
      <w:r w:rsidR="0088659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,5</w:t>
      </w:r>
      <w:r w:rsidR="00056F0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7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€,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4"/>
        <w:gridCol w:w="7174"/>
        <w:gridCol w:w="330"/>
        <w:gridCol w:w="1083"/>
        <w:gridCol w:w="1041"/>
      </w:tblGrid>
      <w:tr w:rsidR="00D8587A" w:rsidRPr="00B43F0B" w14:paraId="5D3E082B" w14:textId="77777777" w:rsidTr="00056F07">
        <w:tc>
          <w:tcPr>
            <w:tcW w:w="7508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330" w:type="dxa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B43F0B" w14:paraId="174EF7E9" w14:textId="0E3B3F4A" w:rsidTr="00056F07">
        <w:tc>
          <w:tcPr>
            <w:tcW w:w="7508" w:type="dxa"/>
            <w:gridSpan w:val="2"/>
            <w:tcBorders>
              <w:right w:val="nil"/>
            </w:tcBorders>
          </w:tcPr>
          <w:p w14:paraId="658231AC" w14:textId="77777777" w:rsidR="00D8587A" w:rsidRPr="00056F07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330" w:type="dxa"/>
            <w:tcBorders>
              <w:left w:val="nil"/>
            </w:tcBorders>
          </w:tcPr>
          <w:p w14:paraId="4EB8818E" w14:textId="77777777" w:rsidR="00D8587A" w:rsidRPr="00056F07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F6724F5" w14:textId="3EF39449" w:rsidR="00D8587A" w:rsidRPr="00056F07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716A4D88" w:rsidR="00D8587A" w:rsidRPr="00056F07" w:rsidRDefault="005637A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69</w:t>
            </w:r>
            <w:r w:rsidR="00056F07"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33</w:t>
            </w: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4,</w:t>
            </w:r>
            <w:r w:rsidR="00056F07"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70</w:t>
            </w:r>
          </w:p>
        </w:tc>
      </w:tr>
      <w:tr w:rsidR="00D8587A" w:rsidRPr="00B43F0B" w14:paraId="6BA6AFA8" w14:textId="6610109A" w:rsidTr="00056F07">
        <w:tc>
          <w:tcPr>
            <w:tcW w:w="334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6F15CCF7" w14:textId="77777777" w:rsidR="00D8587A" w:rsidRPr="00056F07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330" w:type="dxa"/>
            <w:tcBorders>
              <w:left w:val="nil"/>
            </w:tcBorders>
          </w:tcPr>
          <w:p w14:paraId="32651A17" w14:textId="77777777" w:rsidR="00D8587A" w:rsidRPr="00056F07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056F07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2C3A501E" w:rsidR="00D8587A" w:rsidRPr="00056F07" w:rsidRDefault="00056F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67152,82</w:t>
            </w:r>
          </w:p>
        </w:tc>
      </w:tr>
      <w:tr w:rsidR="00D8587A" w:rsidRPr="00B43F0B" w14:paraId="235B5DCE" w14:textId="3B53F3DF" w:rsidTr="00056F07">
        <w:tc>
          <w:tcPr>
            <w:tcW w:w="334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461C8D58" w14:textId="77777777" w:rsidR="00D8587A" w:rsidRPr="00056F07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330" w:type="dxa"/>
            <w:tcBorders>
              <w:left w:val="nil"/>
            </w:tcBorders>
          </w:tcPr>
          <w:p w14:paraId="50673B50" w14:textId="77777777" w:rsidR="00D8587A" w:rsidRPr="00056F07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056F07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58A1A358" w:rsidR="00D8587A" w:rsidRPr="00056F07" w:rsidRDefault="00056F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2181,88</w:t>
            </w:r>
          </w:p>
        </w:tc>
      </w:tr>
      <w:tr w:rsidR="00D8587A" w:rsidRPr="00B43F0B" w14:paraId="630F01CB" w14:textId="364811A7" w:rsidTr="00056F07">
        <w:tc>
          <w:tcPr>
            <w:tcW w:w="7508" w:type="dxa"/>
            <w:gridSpan w:val="2"/>
            <w:tcBorders>
              <w:right w:val="nil"/>
            </w:tcBorders>
          </w:tcPr>
          <w:p w14:paraId="032A7757" w14:textId="5D3CB029" w:rsidR="00D8587A" w:rsidRPr="00056F07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</w:t>
            </w:r>
            <w:r w:rsidR="000A5898" w:rsidRPr="00056F07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43</w:t>
            </w:r>
            <w:r w:rsidRPr="00056F07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1 </w:t>
            </w:r>
            <w:r w:rsidR="00615F6E" w:rsidRPr="00056F07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V</w:t>
            </w:r>
            <w:r w:rsidRPr="00056F07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a</w:t>
            </w:r>
            <w:r w:rsidR="00615F6E" w:rsidRPr="00056F07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lst</w:t>
            </w:r>
            <w:r w:rsidRPr="00056F07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ybės biudžeto lėšos</w:t>
            </w:r>
          </w:p>
        </w:tc>
        <w:tc>
          <w:tcPr>
            <w:tcW w:w="330" w:type="dxa"/>
            <w:tcBorders>
              <w:left w:val="nil"/>
            </w:tcBorders>
          </w:tcPr>
          <w:p w14:paraId="0F30ED5F" w14:textId="77777777" w:rsidR="00D8587A" w:rsidRPr="00056F07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12B8E18" w14:textId="6D5220AA" w:rsidR="00D8587A" w:rsidRPr="00056F07" w:rsidRDefault="00056F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48CF2F07" w:rsidR="00D8587A" w:rsidRPr="00056F07" w:rsidRDefault="00616612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81388,69</w:t>
            </w:r>
          </w:p>
        </w:tc>
      </w:tr>
      <w:tr w:rsidR="00D8587A" w:rsidRPr="00B43F0B" w14:paraId="5A8BDB13" w14:textId="166806E1" w:rsidTr="00056F07">
        <w:tc>
          <w:tcPr>
            <w:tcW w:w="334" w:type="dxa"/>
            <w:tcBorders>
              <w:right w:val="nil"/>
            </w:tcBorders>
          </w:tcPr>
          <w:p w14:paraId="51C4C700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05132751" w14:textId="77777777" w:rsidR="00D8587A" w:rsidRPr="00056F07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330" w:type="dxa"/>
            <w:tcBorders>
              <w:left w:val="nil"/>
            </w:tcBorders>
          </w:tcPr>
          <w:p w14:paraId="4AD7F982" w14:textId="77777777" w:rsidR="00D8587A" w:rsidRPr="00056F07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056F07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0116E0C0" w:rsidR="00D8587A" w:rsidRPr="00056F07" w:rsidRDefault="00A4258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61426,66</w:t>
            </w:r>
          </w:p>
        </w:tc>
      </w:tr>
      <w:tr w:rsidR="00D8587A" w:rsidRPr="00B43F0B" w14:paraId="0E001658" w14:textId="3F1F2B6F" w:rsidTr="00056F07">
        <w:tc>
          <w:tcPr>
            <w:tcW w:w="334" w:type="dxa"/>
            <w:tcBorders>
              <w:right w:val="nil"/>
            </w:tcBorders>
          </w:tcPr>
          <w:p w14:paraId="4260427E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01E3A668" w14:textId="77777777" w:rsidR="00D8587A" w:rsidRPr="00056F07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330" w:type="dxa"/>
            <w:tcBorders>
              <w:left w:val="nil"/>
            </w:tcBorders>
          </w:tcPr>
          <w:p w14:paraId="157393F7" w14:textId="77777777" w:rsidR="00D8587A" w:rsidRPr="00056F07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056F07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6A72CBDC" w:rsidR="00D8587A" w:rsidRPr="00056F07" w:rsidRDefault="00A4258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1639,12</w:t>
            </w:r>
          </w:p>
        </w:tc>
      </w:tr>
      <w:tr w:rsidR="00660F71" w:rsidRPr="00B43F0B" w14:paraId="3FE682A3" w14:textId="77777777" w:rsidTr="00056F07">
        <w:tc>
          <w:tcPr>
            <w:tcW w:w="334" w:type="dxa"/>
            <w:tcBorders>
              <w:right w:val="nil"/>
            </w:tcBorders>
          </w:tcPr>
          <w:p w14:paraId="0DF38E70" w14:textId="77777777" w:rsidR="00660F71" w:rsidRPr="00B43F0B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53AC0D38" w14:textId="16A3AFBF" w:rsidR="00660F71" w:rsidRPr="00056F07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2.2.1.1.1.05.Ryšių įrangos ir paslaugų įsigijimo išlaidos</w:t>
            </w:r>
          </w:p>
        </w:tc>
        <w:tc>
          <w:tcPr>
            <w:tcW w:w="330" w:type="dxa"/>
            <w:tcBorders>
              <w:left w:val="nil"/>
            </w:tcBorders>
          </w:tcPr>
          <w:p w14:paraId="0A83EF78" w14:textId="77777777" w:rsidR="00660F71" w:rsidRPr="00056F07" w:rsidRDefault="00660F7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2868512" w14:textId="77777777" w:rsidR="00660F71" w:rsidRPr="00056F07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DABB909" w14:textId="0E58604B" w:rsidR="00660F71" w:rsidRPr="00056F07" w:rsidRDefault="00A4258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33,02</w:t>
            </w:r>
          </w:p>
        </w:tc>
      </w:tr>
      <w:tr w:rsidR="00660F71" w:rsidRPr="00B43F0B" w14:paraId="4A804F4F" w14:textId="77777777" w:rsidTr="00056F07">
        <w:tc>
          <w:tcPr>
            <w:tcW w:w="334" w:type="dxa"/>
            <w:tcBorders>
              <w:right w:val="nil"/>
            </w:tcBorders>
          </w:tcPr>
          <w:p w14:paraId="2120A30F" w14:textId="77777777" w:rsidR="00660F71" w:rsidRPr="00B43F0B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7C1C4186" w14:textId="1A8443CE" w:rsidR="00660F71" w:rsidRPr="00056F07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2.2.1.1.1.06.Transporto išlaikymo it transporto paslaugų įsigijimo išlaidos</w:t>
            </w:r>
          </w:p>
        </w:tc>
        <w:tc>
          <w:tcPr>
            <w:tcW w:w="330" w:type="dxa"/>
            <w:tcBorders>
              <w:left w:val="nil"/>
            </w:tcBorders>
          </w:tcPr>
          <w:p w14:paraId="630AB208" w14:textId="77777777" w:rsidR="00660F71" w:rsidRPr="00056F07" w:rsidRDefault="00660F7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5CBC97" w14:textId="77777777" w:rsidR="00660F71" w:rsidRPr="00056F07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CBBC4F8" w14:textId="53FE1D0A" w:rsidR="00660F71" w:rsidRPr="00056F07" w:rsidRDefault="00A4258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107,31</w:t>
            </w:r>
          </w:p>
        </w:tc>
      </w:tr>
      <w:tr w:rsidR="00660F71" w:rsidRPr="00B43F0B" w14:paraId="0E140234" w14:textId="77777777" w:rsidTr="00056F07">
        <w:tc>
          <w:tcPr>
            <w:tcW w:w="334" w:type="dxa"/>
            <w:tcBorders>
              <w:right w:val="nil"/>
            </w:tcBorders>
          </w:tcPr>
          <w:p w14:paraId="1F0F9A5E" w14:textId="7546EC1C" w:rsidR="00660F71" w:rsidRPr="00B43F0B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 xml:space="preserve">     </w:t>
            </w: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34A1D494" w14:textId="6CB90CAE" w:rsidR="00660F71" w:rsidRPr="00056F07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2.2.1.1.1.07.Aprangos ir patalynės įsigijimo bei priežiūros išlaidos</w:t>
            </w:r>
          </w:p>
        </w:tc>
        <w:tc>
          <w:tcPr>
            <w:tcW w:w="330" w:type="dxa"/>
            <w:tcBorders>
              <w:left w:val="nil"/>
            </w:tcBorders>
          </w:tcPr>
          <w:p w14:paraId="3F64EFBB" w14:textId="77777777" w:rsidR="00660F71" w:rsidRPr="00056F07" w:rsidRDefault="00660F7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1E4DBB18" w14:textId="77777777" w:rsidR="00660F71" w:rsidRPr="00056F07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70F3940" w14:textId="22A8A237" w:rsidR="00660F71" w:rsidRPr="00056F07" w:rsidRDefault="00A4258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260,10</w:t>
            </w:r>
          </w:p>
        </w:tc>
      </w:tr>
      <w:tr w:rsidR="00660F71" w:rsidRPr="00B43F0B" w14:paraId="21677ABB" w14:textId="77777777" w:rsidTr="00056F07">
        <w:tc>
          <w:tcPr>
            <w:tcW w:w="334" w:type="dxa"/>
            <w:tcBorders>
              <w:right w:val="nil"/>
            </w:tcBorders>
          </w:tcPr>
          <w:p w14:paraId="4B73E440" w14:textId="77777777" w:rsidR="00660F71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3808599F" w14:textId="2988F7EC" w:rsidR="00660F71" w:rsidRPr="00056F07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2.2.1.1.1.15.Materialiojo turto paprastojo remonto prekių ir paslaugų įsigijimo išlaidos</w:t>
            </w:r>
          </w:p>
        </w:tc>
        <w:tc>
          <w:tcPr>
            <w:tcW w:w="330" w:type="dxa"/>
            <w:tcBorders>
              <w:left w:val="nil"/>
            </w:tcBorders>
          </w:tcPr>
          <w:p w14:paraId="3362F198" w14:textId="77777777" w:rsidR="00660F71" w:rsidRPr="00056F07" w:rsidRDefault="00660F7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5DB1CF9" w14:textId="77777777" w:rsidR="00660F71" w:rsidRPr="00056F07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1F3649B" w14:textId="5BA32EFB" w:rsidR="00660F71" w:rsidRPr="00056F07" w:rsidRDefault="00A4258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371,83</w:t>
            </w:r>
          </w:p>
        </w:tc>
      </w:tr>
      <w:tr w:rsidR="00D8587A" w:rsidRPr="00B43F0B" w14:paraId="30402379" w14:textId="7CA54936" w:rsidTr="00056F07">
        <w:tc>
          <w:tcPr>
            <w:tcW w:w="334" w:type="dxa"/>
            <w:tcBorders>
              <w:right w:val="nil"/>
            </w:tcBorders>
          </w:tcPr>
          <w:p w14:paraId="3465ED82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45556F44" w14:textId="125E430F" w:rsidR="00D8587A" w:rsidRPr="00056F07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 w:rsidR="00615F6E"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</w:t>
            </w: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0. </w:t>
            </w:r>
            <w:r w:rsidR="00615F6E"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Komunalinių </w:t>
            </w: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paslaugų įsigijimo išlaidos</w:t>
            </w:r>
          </w:p>
        </w:tc>
        <w:tc>
          <w:tcPr>
            <w:tcW w:w="330" w:type="dxa"/>
            <w:tcBorders>
              <w:left w:val="nil"/>
            </w:tcBorders>
          </w:tcPr>
          <w:p w14:paraId="799A51C6" w14:textId="77777777" w:rsidR="00D8587A" w:rsidRPr="00056F07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9BA99B4" w14:textId="77777777" w:rsidR="00D8587A" w:rsidRPr="00056F07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350981B1" w:rsidR="00D8587A" w:rsidRPr="00056F07" w:rsidRDefault="00616612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17361,47</w:t>
            </w:r>
          </w:p>
        </w:tc>
      </w:tr>
      <w:tr w:rsidR="00660F71" w:rsidRPr="00B43F0B" w14:paraId="1D1254A1" w14:textId="77777777" w:rsidTr="00056F07">
        <w:tc>
          <w:tcPr>
            <w:tcW w:w="334" w:type="dxa"/>
            <w:tcBorders>
              <w:right w:val="nil"/>
            </w:tcBorders>
          </w:tcPr>
          <w:p w14:paraId="07D22EF5" w14:textId="77777777" w:rsidR="00660F71" w:rsidRPr="00B43F0B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256021D5" w14:textId="0362F744" w:rsidR="00660F71" w:rsidRPr="00056F07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2.2.1.1.1.30.Kitų prekių ir paslaugų įsigijimo išlaidos</w:t>
            </w:r>
          </w:p>
        </w:tc>
        <w:tc>
          <w:tcPr>
            <w:tcW w:w="330" w:type="dxa"/>
            <w:tcBorders>
              <w:left w:val="nil"/>
            </w:tcBorders>
          </w:tcPr>
          <w:p w14:paraId="73FE9E06" w14:textId="77777777" w:rsidR="00660F71" w:rsidRPr="00056F07" w:rsidRDefault="00660F7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A014E7C" w14:textId="77777777" w:rsidR="00660F71" w:rsidRPr="00056F07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F2C99BA" w14:textId="3EE731AC" w:rsidR="00660F71" w:rsidRPr="00056F07" w:rsidRDefault="00616612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189,18</w:t>
            </w:r>
          </w:p>
        </w:tc>
      </w:tr>
      <w:tr w:rsidR="00D8587A" w:rsidRPr="00B43F0B" w14:paraId="5F7FEF23" w14:textId="6D6127D3" w:rsidTr="00056F07">
        <w:tc>
          <w:tcPr>
            <w:tcW w:w="7508" w:type="dxa"/>
            <w:gridSpan w:val="2"/>
            <w:tcBorders>
              <w:right w:val="nil"/>
            </w:tcBorders>
          </w:tcPr>
          <w:p w14:paraId="279DAD41" w14:textId="1359B5DB" w:rsidR="00D8587A" w:rsidRPr="00056F07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</w:t>
            </w:r>
            <w:r w:rsidR="000A5898" w:rsidRPr="00056F07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2</w:t>
            </w:r>
            <w:r w:rsidRPr="00056F07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 Įstaigos pajamų lėšos – įmokos už paslaugas švietimo, socialinės apsaugos ir kitose įstaigose</w:t>
            </w:r>
          </w:p>
        </w:tc>
        <w:tc>
          <w:tcPr>
            <w:tcW w:w="330" w:type="dxa"/>
            <w:tcBorders>
              <w:left w:val="nil"/>
            </w:tcBorders>
          </w:tcPr>
          <w:p w14:paraId="670C5759" w14:textId="77777777" w:rsidR="00D8587A" w:rsidRPr="00056F07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5722AC0" w14:textId="01D5CB3B" w:rsidR="00D8587A" w:rsidRPr="00056F07" w:rsidRDefault="00056F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578CBC05" w:rsidR="00D8587A" w:rsidRPr="00056F07" w:rsidRDefault="0088659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1269,18</w:t>
            </w:r>
          </w:p>
        </w:tc>
      </w:tr>
      <w:tr w:rsidR="00D8587A" w:rsidRPr="00B43F0B" w14:paraId="0B7BB2BE" w14:textId="4E5123A6" w:rsidTr="00056F07">
        <w:tc>
          <w:tcPr>
            <w:tcW w:w="334" w:type="dxa"/>
            <w:tcBorders>
              <w:right w:val="nil"/>
            </w:tcBorders>
          </w:tcPr>
          <w:p w14:paraId="4A05EA94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600519F0" w14:textId="212729E9" w:rsidR="00D8587A" w:rsidRPr="00056F07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2.</w:t>
            </w:r>
            <w:r w:rsidR="00C47D64"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1</w:t>
            </w: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.1.1.1.</w:t>
            </w:r>
            <w:r w:rsidR="00C47D64"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1</w:t>
            </w: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 w:rsidR="00C47D64"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Darbo užmokestis</w:t>
            </w:r>
          </w:p>
        </w:tc>
        <w:tc>
          <w:tcPr>
            <w:tcW w:w="330" w:type="dxa"/>
            <w:tcBorders>
              <w:left w:val="nil"/>
            </w:tcBorders>
          </w:tcPr>
          <w:p w14:paraId="3EC0F4CA" w14:textId="77777777" w:rsidR="00D8587A" w:rsidRPr="00056F07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FABCB0E" w14:textId="77777777" w:rsidR="00D8587A" w:rsidRPr="00056F07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49A02A5" w14:textId="12957183" w:rsidR="00D8587A" w:rsidRPr="00056F07" w:rsidRDefault="0088659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365,86</w:t>
            </w:r>
          </w:p>
        </w:tc>
      </w:tr>
      <w:tr w:rsidR="00D8587A" w:rsidRPr="00B43F0B" w14:paraId="75518A0D" w14:textId="14ABF612" w:rsidTr="00056F07">
        <w:tc>
          <w:tcPr>
            <w:tcW w:w="334" w:type="dxa"/>
            <w:tcBorders>
              <w:right w:val="nil"/>
            </w:tcBorders>
          </w:tcPr>
          <w:p w14:paraId="2384CFD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3925E9AF" w14:textId="002EC7A1" w:rsidR="00D8587A" w:rsidRPr="00056F07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2.</w:t>
            </w:r>
            <w:r w:rsidR="00C47D64"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1</w:t>
            </w: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.</w:t>
            </w:r>
            <w:r w:rsidR="00C47D64"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</w:t>
            </w: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.1.1.1. </w:t>
            </w:r>
            <w:r w:rsidR="00625CB1"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Socialinio draudimo įmokos</w:t>
            </w:r>
          </w:p>
        </w:tc>
        <w:tc>
          <w:tcPr>
            <w:tcW w:w="330" w:type="dxa"/>
            <w:tcBorders>
              <w:left w:val="nil"/>
            </w:tcBorders>
          </w:tcPr>
          <w:p w14:paraId="7E82A71A" w14:textId="77777777" w:rsidR="00D8587A" w:rsidRPr="00056F07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134AF4BC" w14:textId="77777777" w:rsidR="00D8587A" w:rsidRPr="00056F07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001FE9A" w14:textId="56B3E434" w:rsidR="00D8587A" w:rsidRPr="00056F07" w:rsidRDefault="0088659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10,61</w:t>
            </w:r>
          </w:p>
        </w:tc>
      </w:tr>
      <w:tr w:rsidR="00625CB1" w:rsidRPr="00B43F0B" w14:paraId="25FF941A" w14:textId="77777777" w:rsidTr="00056F07">
        <w:tc>
          <w:tcPr>
            <w:tcW w:w="334" w:type="dxa"/>
            <w:tcBorders>
              <w:right w:val="nil"/>
            </w:tcBorders>
          </w:tcPr>
          <w:p w14:paraId="7696FE7B" w14:textId="77777777" w:rsidR="00625CB1" w:rsidRPr="00B43F0B" w:rsidRDefault="00625CB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19ADA18F" w14:textId="512540FB" w:rsidR="00625CB1" w:rsidRPr="00056F07" w:rsidRDefault="00625CB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2.2.1.1.1.01.Mitybos išlaidas</w:t>
            </w:r>
          </w:p>
        </w:tc>
        <w:tc>
          <w:tcPr>
            <w:tcW w:w="330" w:type="dxa"/>
            <w:tcBorders>
              <w:left w:val="nil"/>
            </w:tcBorders>
          </w:tcPr>
          <w:p w14:paraId="351B9B94" w14:textId="77777777" w:rsidR="00625CB1" w:rsidRPr="00056F07" w:rsidRDefault="00625CB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F2C522E" w14:textId="77777777" w:rsidR="00625CB1" w:rsidRPr="00056F07" w:rsidRDefault="00625CB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259B19C" w14:textId="5C77ED53" w:rsidR="00625CB1" w:rsidRPr="00056F07" w:rsidRDefault="00FC361F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667,31</w:t>
            </w:r>
          </w:p>
        </w:tc>
      </w:tr>
      <w:tr w:rsidR="00FC361F" w:rsidRPr="00B43F0B" w14:paraId="73813FD5" w14:textId="77777777" w:rsidTr="00056F07">
        <w:tc>
          <w:tcPr>
            <w:tcW w:w="334" w:type="dxa"/>
            <w:tcBorders>
              <w:right w:val="nil"/>
            </w:tcBorders>
          </w:tcPr>
          <w:p w14:paraId="7D66556B" w14:textId="77777777" w:rsidR="00FC361F" w:rsidRPr="00B43F0B" w:rsidRDefault="00FC361F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59E7D2FF" w14:textId="43B88E3E" w:rsidR="00FC361F" w:rsidRPr="00056F07" w:rsidRDefault="00FC361F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2.2.1.1.1.07.Aprangos ir patalynės įsig</w:t>
            </w:r>
            <w:r w:rsidR="00056F07"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ijimo</w:t>
            </w:r>
            <w:r w:rsidR="001F2B91"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</w:t>
            </w: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bei priež</w:t>
            </w:r>
            <w:r w:rsidR="00056F07"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iūros</w:t>
            </w:r>
            <w:r w:rsidR="001F2B91"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</w:t>
            </w:r>
            <w:r w:rsidR="00886593"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išlaidos</w:t>
            </w: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</w:t>
            </w:r>
          </w:p>
        </w:tc>
        <w:tc>
          <w:tcPr>
            <w:tcW w:w="330" w:type="dxa"/>
            <w:tcBorders>
              <w:left w:val="nil"/>
            </w:tcBorders>
          </w:tcPr>
          <w:p w14:paraId="2D96547C" w14:textId="77777777" w:rsidR="00FC361F" w:rsidRPr="00056F07" w:rsidRDefault="00FC361F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B33D656" w14:textId="77777777" w:rsidR="00FC361F" w:rsidRPr="00056F07" w:rsidRDefault="00FC361F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EB2916A" w14:textId="7CF5A421" w:rsidR="00FC361F" w:rsidRPr="00056F07" w:rsidRDefault="0088659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200,00</w:t>
            </w:r>
          </w:p>
        </w:tc>
      </w:tr>
      <w:tr w:rsidR="00625CB1" w:rsidRPr="00B43F0B" w14:paraId="21407D37" w14:textId="77777777" w:rsidTr="00056F07">
        <w:tc>
          <w:tcPr>
            <w:tcW w:w="334" w:type="dxa"/>
            <w:tcBorders>
              <w:right w:val="nil"/>
            </w:tcBorders>
          </w:tcPr>
          <w:p w14:paraId="1BDAE712" w14:textId="77777777" w:rsidR="00625CB1" w:rsidRPr="00B43F0B" w:rsidRDefault="00625CB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37DF59C8" w14:textId="7A042ACD" w:rsidR="00625CB1" w:rsidRPr="00056F07" w:rsidRDefault="00625CB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2.2.1.1.1.30.Kitų prekių ir paslaugų įsigijimo išlaidos</w:t>
            </w:r>
          </w:p>
        </w:tc>
        <w:tc>
          <w:tcPr>
            <w:tcW w:w="330" w:type="dxa"/>
            <w:tcBorders>
              <w:left w:val="nil"/>
            </w:tcBorders>
          </w:tcPr>
          <w:p w14:paraId="0E8428FF" w14:textId="77777777" w:rsidR="00625CB1" w:rsidRPr="00056F07" w:rsidRDefault="00625CB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F258238" w14:textId="77777777" w:rsidR="00625CB1" w:rsidRPr="00056F07" w:rsidRDefault="00625CB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D019867" w14:textId="384495A7" w:rsidR="00625CB1" w:rsidRPr="00056F07" w:rsidRDefault="0088659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2"/>
                <w:lang w:val="lt-LT"/>
              </w:rPr>
              <w:t>25,40</w:t>
            </w:r>
          </w:p>
        </w:tc>
      </w:tr>
    </w:tbl>
    <w:p w14:paraId="542A0D6E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B43F0B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B43F0B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5E9116F7" w14:textId="77777777" w:rsidR="00056F07" w:rsidRDefault="00056F07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FE6D198" w14:textId="01E23828" w:rsidR="002220C8" w:rsidRPr="00B43F0B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2. Įstaigos gaunamų pajamų plano ataskaitiniam laikotarpiui vykdymas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B43F0B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B43F0B" w14:paraId="19F8F713" w14:textId="77777777" w:rsidTr="0006214E">
        <w:tc>
          <w:tcPr>
            <w:tcW w:w="4957" w:type="dxa"/>
          </w:tcPr>
          <w:p w14:paraId="1F9ADE9C" w14:textId="3BD44570" w:rsidR="0006214E" w:rsidRPr="00B43F0B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B43F0B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B43F0B" w14:paraId="7AE91803" w14:textId="77777777" w:rsidTr="0006214E">
        <w:tc>
          <w:tcPr>
            <w:tcW w:w="4957" w:type="dxa"/>
          </w:tcPr>
          <w:p w14:paraId="7F2B4161" w14:textId="13694FCD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7181E836" w:rsidR="0006214E" w:rsidRPr="00B43F0B" w:rsidRDefault="00820202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Planas įvykdytas</w:t>
            </w:r>
          </w:p>
        </w:tc>
      </w:tr>
      <w:tr w:rsidR="0006214E" w:rsidRPr="00B43F0B" w14:paraId="6730DD37" w14:textId="77777777" w:rsidTr="0006214E">
        <w:tc>
          <w:tcPr>
            <w:tcW w:w="4957" w:type="dxa"/>
          </w:tcPr>
          <w:p w14:paraId="5B4B2226" w14:textId="5AACF882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5F9471C0" w:rsidR="0006214E" w:rsidRPr="00B43F0B" w:rsidRDefault="006E7977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neturi</w:t>
            </w:r>
          </w:p>
        </w:tc>
      </w:tr>
    </w:tbl>
    <w:p w14:paraId="0CA9650B" w14:textId="77777777" w:rsidR="00F801D8" w:rsidRPr="00B43F0B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278A56E2" w:rsidR="002220C8" w:rsidRPr="00B43F0B" w:rsidRDefault="0009163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504,21</w:t>
            </w:r>
          </w:p>
        </w:tc>
        <w:tc>
          <w:tcPr>
            <w:tcW w:w="3260" w:type="dxa"/>
            <w:vAlign w:val="center"/>
          </w:tcPr>
          <w:p w14:paraId="61EDDF03" w14:textId="7D70DFF5" w:rsidR="002220C8" w:rsidRPr="00B43F0B" w:rsidRDefault="001C092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 xml:space="preserve">           </w:t>
            </w:r>
            <w:r w:rsidR="00041D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 xml:space="preserve">Bus panaudota  </w:t>
            </w: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38269522" w:rsidR="002220C8" w:rsidRPr="00B43F0B" w:rsidRDefault="00056F0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3B3410F1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2F738E9D" w:rsidR="002220C8" w:rsidRPr="00B43F0B" w:rsidRDefault="001C762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701FB65E" w:rsidR="00F801D8" w:rsidRPr="00B43F0B" w:rsidRDefault="00072F2B" w:rsidP="00F801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</w:t>
            </w:r>
            <w:r w:rsidR="00056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lėšos</w:t>
            </w:r>
          </w:p>
        </w:tc>
        <w:tc>
          <w:tcPr>
            <w:tcW w:w="4981" w:type="dxa"/>
          </w:tcPr>
          <w:p w14:paraId="2E6F9E8F" w14:textId="518C5C98" w:rsidR="00F801D8" w:rsidRPr="00B43F0B" w:rsidRDefault="00072F2B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6874,75</w:t>
            </w:r>
          </w:p>
        </w:tc>
      </w:tr>
    </w:tbl>
    <w:p w14:paraId="7AA80192" w14:textId="28604B85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2460EA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40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66685668" w14:textId="77777777" w:rsidTr="002460EA">
        <w:tc>
          <w:tcPr>
            <w:tcW w:w="845" w:type="dxa"/>
          </w:tcPr>
          <w:p w14:paraId="3D98AF0F" w14:textId="7C63F945" w:rsidR="00F801D8" w:rsidRPr="00B43F0B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2580AB51" w14:textId="30AECEDB" w:rsidR="00F801D8" w:rsidRPr="00B43F0B" w:rsidRDefault="000E69B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100012,77</w:t>
            </w:r>
          </w:p>
        </w:tc>
        <w:tc>
          <w:tcPr>
            <w:tcW w:w="1416" w:type="dxa"/>
          </w:tcPr>
          <w:p w14:paraId="5439063C" w14:textId="7C48034C" w:rsidR="00F801D8" w:rsidRPr="00B43F0B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2.1.1.1.1.1. </w:t>
            </w:r>
          </w:p>
        </w:tc>
        <w:tc>
          <w:tcPr>
            <w:tcW w:w="6340" w:type="dxa"/>
          </w:tcPr>
          <w:p w14:paraId="2AB11466" w14:textId="0091CCFB" w:rsidR="00F801D8" w:rsidRPr="00B43F0B" w:rsidRDefault="000E69B2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DU už birželio mėn. išmokėtas liepos mėn.</w:t>
            </w:r>
          </w:p>
        </w:tc>
      </w:tr>
      <w:tr w:rsidR="00C55D43" w:rsidRPr="00B43F0B" w14:paraId="0EBBE14B" w14:textId="77777777" w:rsidTr="002460EA">
        <w:tc>
          <w:tcPr>
            <w:tcW w:w="845" w:type="dxa"/>
          </w:tcPr>
          <w:p w14:paraId="0E93CE1D" w14:textId="34D52B02" w:rsidR="00C55D43" w:rsidRDefault="00C55D4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5756DD70" w14:textId="02BAB06E" w:rsidR="00C55D43" w:rsidRDefault="00C55D4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2143,53</w:t>
            </w:r>
          </w:p>
        </w:tc>
        <w:tc>
          <w:tcPr>
            <w:tcW w:w="1416" w:type="dxa"/>
          </w:tcPr>
          <w:p w14:paraId="3A7A06A7" w14:textId="51CDE775" w:rsidR="00C55D43" w:rsidRDefault="00C55D4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2.2.1.1.1.30.</w:t>
            </w:r>
          </w:p>
        </w:tc>
        <w:tc>
          <w:tcPr>
            <w:tcW w:w="6340" w:type="dxa"/>
          </w:tcPr>
          <w:p w14:paraId="765DFCE5" w14:textId="2977B4C0" w:rsidR="00C55D43" w:rsidRDefault="00C55D43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Lėšos panaudotos pagal poreikį</w:t>
            </w:r>
          </w:p>
        </w:tc>
      </w:tr>
      <w:tr w:rsidR="00AE4FED" w:rsidRPr="00B43F0B" w14:paraId="66E1568A" w14:textId="77777777" w:rsidTr="002460EA">
        <w:tc>
          <w:tcPr>
            <w:tcW w:w="845" w:type="dxa"/>
          </w:tcPr>
          <w:p w14:paraId="0B05B456" w14:textId="1E9D1741" w:rsidR="00AE4FED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74E40E7F" w14:textId="01B0B85A" w:rsidR="00AE4FED" w:rsidRDefault="00C55D4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20743,62</w:t>
            </w:r>
          </w:p>
        </w:tc>
        <w:tc>
          <w:tcPr>
            <w:tcW w:w="1416" w:type="dxa"/>
          </w:tcPr>
          <w:p w14:paraId="6C0D145F" w14:textId="6A64E2EC" w:rsidR="00AE4FED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40" w:type="dxa"/>
          </w:tcPr>
          <w:p w14:paraId="4CD372A1" w14:textId="420C42F2" w:rsidR="00AE4FED" w:rsidRDefault="00C06021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DU už birželio mėn. išmokėtas liepos mėn.</w:t>
            </w:r>
          </w:p>
        </w:tc>
      </w:tr>
      <w:tr w:rsidR="00C55D43" w:rsidRPr="00B43F0B" w14:paraId="10ECB857" w14:textId="77777777" w:rsidTr="002460EA">
        <w:tc>
          <w:tcPr>
            <w:tcW w:w="845" w:type="dxa"/>
          </w:tcPr>
          <w:p w14:paraId="63AFF7C9" w14:textId="6E488E98" w:rsidR="00C55D43" w:rsidRDefault="00C55D4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70C1C337" w14:textId="2F7452CE" w:rsidR="00C55D43" w:rsidRDefault="00C55D4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3146,70</w:t>
            </w:r>
          </w:p>
        </w:tc>
        <w:tc>
          <w:tcPr>
            <w:tcW w:w="1416" w:type="dxa"/>
          </w:tcPr>
          <w:p w14:paraId="546B1615" w14:textId="3ED703F9" w:rsidR="00C55D43" w:rsidRDefault="00C55D4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2.2.1.1.1.15.</w:t>
            </w:r>
          </w:p>
        </w:tc>
        <w:tc>
          <w:tcPr>
            <w:tcW w:w="6340" w:type="dxa"/>
          </w:tcPr>
          <w:p w14:paraId="2B3AFC45" w14:textId="799C01C8" w:rsidR="00C55D43" w:rsidRDefault="00C55D43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Lėšos bus panaudotos</w:t>
            </w:r>
          </w:p>
        </w:tc>
      </w:tr>
      <w:tr w:rsidR="00AE4FED" w:rsidRPr="00B43F0B" w14:paraId="3A126A25" w14:textId="77777777" w:rsidTr="002460EA">
        <w:tc>
          <w:tcPr>
            <w:tcW w:w="845" w:type="dxa"/>
          </w:tcPr>
          <w:p w14:paraId="21F63A54" w14:textId="45734DB4" w:rsidR="00AE4FED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7E285CF6" w14:textId="4F26DDBC" w:rsidR="00AE4FED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3600,00</w:t>
            </w:r>
          </w:p>
        </w:tc>
        <w:tc>
          <w:tcPr>
            <w:tcW w:w="1416" w:type="dxa"/>
          </w:tcPr>
          <w:p w14:paraId="6D834F43" w14:textId="39D5B568" w:rsidR="00AE4FED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3.1.1.5.1.1.</w:t>
            </w:r>
          </w:p>
        </w:tc>
        <w:tc>
          <w:tcPr>
            <w:tcW w:w="6340" w:type="dxa"/>
          </w:tcPr>
          <w:p w14:paraId="6184ADF5" w14:textId="652C41CB" w:rsidR="00AE4FED" w:rsidRDefault="00AE4FED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Lėšos bus panaudotos</w:t>
            </w:r>
          </w:p>
        </w:tc>
      </w:tr>
    </w:tbl>
    <w:p w14:paraId="3E1199C9" w14:textId="6FFF4EA6" w:rsid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0791949" w14:textId="30CBDD69" w:rsidR="0048797D" w:rsidRDefault="0048797D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7F9E175" w14:textId="684B16F3" w:rsidR="0048797D" w:rsidRDefault="0048797D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BC5321" w14:textId="0ACDCD38" w:rsidR="0048797D" w:rsidRDefault="0048797D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446819D" w14:textId="6FE71436" w:rsidR="0048797D" w:rsidRDefault="0048797D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EFF53F5" w14:textId="744486B0" w:rsidR="0048797D" w:rsidRDefault="0048797D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3EFFFFB" w14:textId="77777777" w:rsidR="0048797D" w:rsidRPr="00B43F0B" w:rsidRDefault="0048797D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727AFF3C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F801D8" w:rsidRPr="00B43F0B" w14:paraId="1839A1EE" w14:textId="77777777" w:rsidTr="00D02A60">
        <w:tc>
          <w:tcPr>
            <w:tcW w:w="845" w:type="dxa"/>
            <w:vAlign w:val="center"/>
          </w:tcPr>
          <w:p w14:paraId="6FE3D1E6" w14:textId="20D1E801" w:rsidR="00F801D8" w:rsidRPr="00B43F0B" w:rsidRDefault="00056F0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  <w:vAlign w:val="center"/>
          </w:tcPr>
          <w:p w14:paraId="11F86090" w14:textId="0F0793C4" w:rsidR="00F801D8" w:rsidRPr="00B43F0B" w:rsidRDefault="00056F0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056F07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2.7.3.1.1.1.</w:t>
            </w:r>
          </w:p>
        </w:tc>
        <w:tc>
          <w:tcPr>
            <w:tcW w:w="1333" w:type="dxa"/>
            <w:vAlign w:val="center"/>
          </w:tcPr>
          <w:p w14:paraId="009D3F78" w14:textId="265377BB" w:rsidR="00F801D8" w:rsidRPr="00B43F0B" w:rsidRDefault="00056F0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263,97</w:t>
            </w:r>
          </w:p>
        </w:tc>
        <w:tc>
          <w:tcPr>
            <w:tcW w:w="6379" w:type="dxa"/>
          </w:tcPr>
          <w:p w14:paraId="2B989930" w14:textId="748582E2" w:rsidR="00F801D8" w:rsidRPr="00B43F0B" w:rsidRDefault="00056F07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Dėl darbuotojų nedarbingumo negalima laiku suplanuoti</w:t>
            </w:r>
          </w:p>
        </w:tc>
      </w:tr>
    </w:tbl>
    <w:p w14:paraId="7C5614B4" w14:textId="77777777" w:rsidR="00056F07" w:rsidRPr="00B43F0B" w:rsidRDefault="00056F07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29AB9AD0" w14:textId="77777777" w:rsidTr="00D02A60">
        <w:tc>
          <w:tcPr>
            <w:tcW w:w="845" w:type="dxa"/>
          </w:tcPr>
          <w:p w14:paraId="667EEFBA" w14:textId="6CAE7B8E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2EBF9B9F" w14:textId="231C25FD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14:paraId="07C1EF91" w14:textId="59F72D3D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3610481F" w14:textId="05E02F88" w:rsidR="00F801D8" w:rsidRPr="00B43F0B" w:rsidRDefault="00056F0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Reikšmingų sumų </w:t>
            </w:r>
            <w:r w:rsidR="008068E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nėra</w:t>
            </w:r>
          </w:p>
        </w:tc>
      </w:tr>
    </w:tbl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4" w:name="_GoBack"/>
      <w:bookmarkEnd w:id="4"/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5" w:name="part_4a6c8bd79dc64e9eb89313d5cd2e88c1"/>
      <w:bookmarkEnd w:id="5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B43F0B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056F07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B43F0B" w14:paraId="69AAD84F" w14:textId="77777777" w:rsidTr="004A687E">
        <w:tc>
          <w:tcPr>
            <w:tcW w:w="7083" w:type="dxa"/>
          </w:tcPr>
          <w:p w14:paraId="3835631E" w14:textId="520EF9E8" w:rsidR="004A687E" w:rsidRPr="00B43F0B" w:rsidRDefault="00056F07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</w:t>
            </w:r>
            <w:r w:rsidR="003E135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autinos sumos už suteiktas paslaugas </w:t>
            </w:r>
          </w:p>
        </w:tc>
        <w:tc>
          <w:tcPr>
            <w:tcW w:w="2835" w:type="dxa"/>
          </w:tcPr>
          <w:p w14:paraId="038D4476" w14:textId="4CB81F03" w:rsidR="004A687E" w:rsidRPr="00B43F0B" w:rsidRDefault="00C06021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4297,23</w:t>
            </w:r>
          </w:p>
        </w:tc>
      </w:tr>
    </w:tbl>
    <w:p w14:paraId="526C7436" w14:textId="60F9D60F" w:rsidR="004A687E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B95EC31" w14:textId="77777777" w:rsidR="003E1358" w:rsidRPr="00B43F0B" w:rsidRDefault="003E135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3828492" w14:textId="287DB48B" w:rsidR="00B018C8" w:rsidRPr="00B43F0B" w:rsidRDefault="00B018C8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Direktorius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E1358">
        <w:rPr>
          <w:rFonts w:ascii="Times New Roman" w:eastAsia="Times New Roman" w:hAnsi="Times New Roman" w:cs="Times New Roman"/>
          <w:sz w:val="24"/>
          <w:szCs w:val="24"/>
          <w:lang w:val="lt-LT"/>
        </w:rPr>
        <w:t>Lijana Giedraitienė</w:t>
      </w:r>
    </w:p>
    <w:p w14:paraId="3124A06B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52AF85E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2252E3CC" w:rsidR="0045741B" w:rsidRPr="00FC0115" w:rsidRDefault="00B018C8" w:rsidP="00B018C8">
      <w:pPr>
        <w:rPr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buhalteris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E1358">
        <w:rPr>
          <w:rFonts w:ascii="Times New Roman" w:eastAsia="Times New Roman" w:hAnsi="Times New Roman" w:cs="Times New Roman"/>
          <w:sz w:val="24"/>
          <w:szCs w:val="24"/>
          <w:lang w:val="lt-LT"/>
        </w:rPr>
        <w:t>Stanislava Vaičiulienė</w:t>
      </w:r>
    </w:p>
    <w:sectPr w:rsidR="0045741B" w:rsidRPr="00FC0115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23"/>
    <w:rsid w:val="00022898"/>
    <w:rsid w:val="00041DB3"/>
    <w:rsid w:val="00053530"/>
    <w:rsid w:val="00056F07"/>
    <w:rsid w:val="0006214E"/>
    <w:rsid w:val="00072F2B"/>
    <w:rsid w:val="00090CF9"/>
    <w:rsid w:val="00091630"/>
    <w:rsid w:val="000A5898"/>
    <w:rsid w:val="000A5F0D"/>
    <w:rsid w:val="000D453D"/>
    <w:rsid w:val="000E69B2"/>
    <w:rsid w:val="001C0928"/>
    <w:rsid w:val="001C762C"/>
    <w:rsid w:val="001F2B91"/>
    <w:rsid w:val="00214820"/>
    <w:rsid w:val="002220C8"/>
    <w:rsid w:val="002460EA"/>
    <w:rsid w:val="002757F7"/>
    <w:rsid w:val="002C7768"/>
    <w:rsid w:val="00357BA1"/>
    <w:rsid w:val="003D15C1"/>
    <w:rsid w:val="003E1358"/>
    <w:rsid w:val="003F36E8"/>
    <w:rsid w:val="003F7EF9"/>
    <w:rsid w:val="0045741B"/>
    <w:rsid w:val="0048797D"/>
    <w:rsid w:val="004967B9"/>
    <w:rsid w:val="004A687E"/>
    <w:rsid w:val="004D5531"/>
    <w:rsid w:val="005637AA"/>
    <w:rsid w:val="00597DD8"/>
    <w:rsid w:val="005B0746"/>
    <w:rsid w:val="005B2536"/>
    <w:rsid w:val="005C5CCF"/>
    <w:rsid w:val="00615F6E"/>
    <w:rsid w:val="00616612"/>
    <w:rsid w:val="00625CB1"/>
    <w:rsid w:val="00660F71"/>
    <w:rsid w:val="00695218"/>
    <w:rsid w:val="006A54D8"/>
    <w:rsid w:val="006E7977"/>
    <w:rsid w:val="00733C23"/>
    <w:rsid w:val="008068EC"/>
    <w:rsid w:val="00820202"/>
    <w:rsid w:val="00886593"/>
    <w:rsid w:val="00891A71"/>
    <w:rsid w:val="008B1712"/>
    <w:rsid w:val="008D48E4"/>
    <w:rsid w:val="008F4C3D"/>
    <w:rsid w:val="008F641D"/>
    <w:rsid w:val="00902F6F"/>
    <w:rsid w:val="00954460"/>
    <w:rsid w:val="009A5BA9"/>
    <w:rsid w:val="00A16DE6"/>
    <w:rsid w:val="00A23304"/>
    <w:rsid w:val="00A42583"/>
    <w:rsid w:val="00AC1530"/>
    <w:rsid w:val="00AD2756"/>
    <w:rsid w:val="00AE4FED"/>
    <w:rsid w:val="00B018C8"/>
    <w:rsid w:val="00B1186E"/>
    <w:rsid w:val="00B36B1E"/>
    <w:rsid w:val="00B43F0B"/>
    <w:rsid w:val="00B63890"/>
    <w:rsid w:val="00B749C3"/>
    <w:rsid w:val="00BD0A4F"/>
    <w:rsid w:val="00C037F0"/>
    <w:rsid w:val="00C06021"/>
    <w:rsid w:val="00C47D64"/>
    <w:rsid w:val="00C55D43"/>
    <w:rsid w:val="00C8297B"/>
    <w:rsid w:val="00CB3870"/>
    <w:rsid w:val="00D02A60"/>
    <w:rsid w:val="00D55123"/>
    <w:rsid w:val="00D562D4"/>
    <w:rsid w:val="00D8587A"/>
    <w:rsid w:val="00D867DF"/>
    <w:rsid w:val="00DA60CD"/>
    <w:rsid w:val="00DB1121"/>
    <w:rsid w:val="00DD76D2"/>
    <w:rsid w:val="00E20CD2"/>
    <w:rsid w:val="00E24471"/>
    <w:rsid w:val="00EA3196"/>
    <w:rsid w:val="00EC69F8"/>
    <w:rsid w:val="00EF5553"/>
    <w:rsid w:val="00F801D8"/>
    <w:rsid w:val="00F91EDA"/>
    <w:rsid w:val="00FB6893"/>
    <w:rsid w:val="00FC0115"/>
    <w:rsid w:val="00FC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AD5C9-C64F-4829-AF8F-1D5638CCE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3164</Words>
  <Characters>1805</Characters>
  <Application>Microsoft Office Word</Application>
  <DocSecurity>0</DocSecurity>
  <Lines>15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2023-07-13T04:45:00Z</dcterms:created>
  <dc:creator>Renata Paškauskienė</dc:creator>
  <cp:lastModifiedBy>PC31</cp:lastModifiedBy>
  <dcterms:modified xsi:type="dcterms:W3CDTF">2023-07-16T21:27:00Z</dcterms:modified>
  <cp:revision>19</cp:revision>
</cp:coreProperties>
</file>